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393FE" w14:textId="77777777" w:rsidR="00EF3BF7" w:rsidRDefault="00EF3BF7" w:rsidP="00E20EC3">
      <w:pPr>
        <w:rPr>
          <w:rFonts w:ascii="Century Gothic" w:hAnsi="Century Gothic"/>
          <w:b/>
          <w:sz w:val="16"/>
          <w:szCs w:val="16"/>
          <w:lang w:val="es-ES_tradnl"/>
        </w:rPr>
      </w:pPr>
    </w:p>
    <w:tbl>
      <w:tblPr>
        <w:tblW w:w="1006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3270"/>
        <w:gridCol w:w="813"/>
        <w:gridCol w:w="1039"/>
        <w:gridCol w:w="611"/>
        <w:gridCol w:w="825"/>
        <w:gridCol w:w="825"/>
        <w:gridCol w:w="1023"/>
      </w:tblGrid>
      <w:tr w:rsidR="00EF3BF7" w:rsidRPr="00EF3BF7" w14:paraId="7FD769DC" w14:textId="77777777" w:rsidTr="00FB3F85">
        <w:trPr>
          <w:trHeight w:val="42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F148A4" w14:textId="77777777" w:rsidR="00EF3BF7" w:rsidRPr="00EF3BF7" w:rsidRDefault="00EF3BF7" w:rsidP="00EF3BF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F3BF7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Lugar: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7CC5D2" w14:textId="77777777" w:rsidR="00EF3BF7" w:rsidRPr="00EF3BF7" w:rsidRDefault="00EF3BF7" w:rsidP="00EF3BF7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eastAsia="es-CO"/>
              </w:rPr>
            </w:pPr>
            <w:r w:rsidRPr="00EF3BF7"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BDE812" w14:textId="77777777" w:rsidR="00EF3BF7" w:rsidRPr="00EF3BF7" w:rsidRDefault="00EF3BF7" w:rsidP="00EF3BF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F3BF7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Fecha: 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7CF21F" w14:textId="77777777" w:rsidR="00EF3BF7" w:rsidRPr="00E91F0E" w:rsidRDefault="00EF3BF7" w:rsidP="00EF3BF7">
            <w:pPr>
              <w:jc w:val="center"/>
              <w:rPr>
                <w:rFonts w:ascii="Century Gothic" w:hAnsi="Century Gothic" w:cs="Arial"/>
                <w:bCs/>
                <w:color w:val="D9D9D9"/>
                <w:sz w:val="18"/>
                <w:szCs w:val="18"/>
                <w:lang w:eastAsia="es-CO"/>
              </w:rPr>
            </w:pPr>
            <w:r w:rsidRPr="00E91F0E">
              <w:rPr>
                <w:rFonts w:ascii="Century Gothic" w:hAnsi="Century Gothic" w:cs="Arial"/>
                <w:bCs/>
                <w:color w:val="D9D9D9"/>
                <w:sz w:val="18"/>
                <w:szCs w:val="18"/>
                <w:lang w:eastAsia="es-CO"/>
              </w:rPr>
              <w:t>dd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18B91" w14:textId="77777777" w:rsidR="00EF3BF7" w:rsidRPr="00E91F0E" w:rsidRDefault="00EF3BF7" w:rsidP="00EF3BF7">
            <w:pPr>
              <w:jc w:val="center"/>
              <w:rPr>
                <w:rFonts w:ascii="Century Gothic" w:hAnsi="Century Gothic" w:cs="Arial"/>
                <w:bCs/>
                <w:color w:val="D9D9D9"/>
                <w:sz w:val="18"/>
                <w:szCs w:val="18"/>
                <w:lang w:eastAsia="es-CO"/>
              </w:rPr>
            </w:pPr>
            <w:r w:rsidRPr="00E91F0E">
              <w:rPr>
                <w:rFonts w:ascii="Century Gothic" w:hAnsi="Century Gothic" w:cs="Arial"/>
                <w:bCs/>
                <w:color w:val="D9D9D9"/>
                <w:sz w:val="18"/>
                <w:szCs w:val="18"/>
                <w:lang w:eastAsia="es-CO"/>
              </w:rPr>
              <w:t>mm</w:t>
            </w:r>
          </w:p>
        </w:tc>
        <w:tc>
          <w:tcPr>
            <w:tcW w:w="10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20B4" w14:textId="77777777" w:rsidR="00EF3BF7" w:rsidRPr="00E91F0E" w:rsidRDefault="00EF3BF7" w:rsidP="00EF3BF7">
            <w:pPr>
              <w:jc w:val="center"/>
              <w:rPr>
                <w:rFonts w:ascii="Century Gothic" w:hAnsi="Century Gothic" w:cs="Arial"/>
                <w:bCs/>
                <w:color w:val="D9D9D9"/>
                <w:sz w:val="18"/>
                <w:szCs w:val="18"/>
                <w:lang w:eastAsia="es-CO"/>
              </w:rPr>
            </w:pPr>
            <w:proofErr w:type="spellStart"/>
            <w:r w:rsidRPr="00E91F0E">
              <w:rPr>
                <w:rFonts w:ascii="Century Gothic" w:hAnsi="Century Gothic" w:cs="Arial"/>
                <w:bCs/>
                <w:color w:val="D9D9D9"/>
                <w:sz w:val="18"/>
                <w:szCs w:val="18"/>
                <w:lang w:eastAsia="es-CO"/>
              </w:rPr>
              <w:t>aaa</w:t>
            </w:r>
            <w:proofErr w:type="spellEnd"/>
          </w:p>
        </w:tc>
      </w:tr>
      <w:tr w:rsidR="00EF3BF7" w:rsidRPr="00EF3BF7" w14:paraId="66E89B85" w14:textId="77777777" w:rsidTr="00FB3F85">
        <w:trPr>
          <w:trHeight w:val="420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052046" w14:textId="77777777" w:rsidR="00EF3BF7" w:rsidRPr="00EF3BF7" w:rsidRDefault="00EF3BF7" w:rsidP="00EF3BF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F3BF7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Hora Inicio: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B3E0F2" w14:textId="77777777" w:rsidR="00EF3BF7" w:rsidRPr="00EF3BF7" w:rsidRDefault="00EF3BF7" w:rsidP="00EF3BF7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eastAsia="es-CO"/>
              </w:rPr>
            </w:pPr>
            <w:r w:rsidRPr="00EF3BF7"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C94A47" w14:textId="77777777" w:rsidR="00EF3BF7" w:rsidRPr="00EF3BF7" w:rsidRDefault="00EF3BF7" w:rsidP="00EF3BF7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eastAsia="es-CO"/>
              </w:rPr>
            </w:pPr>
            <w:r w:rsidRPr="000151C8">
              <w:rPr>
                <w:rFonts w:ascii="Century Gothic" w:hAnsi="Century Gothic" w:cs="Arial"/>
                <w:b/>
                <w:bCs/>
                <w:sz w:val="18"/>
                <w:szCs w:val="18"/>
                <w:lang w:eastAsia="es-CO"/>
              </w:rPr>
              <w:t>Hora Final:</w:t>
            </w:r>
          </w:p>
        </w:tc>
        <w:tc>
          <w:tcPr>
            <w:tcW w:w="328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FA1" w14:textId="77777777" w:rsidR="00EF3BF7" w:rsidRPr="00EF3BF7" w:rsidRDefault="00EF3BF7" w:rsidP="00EF3BF7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eastAsia="es-CO"/>
              </w:rPr>
            </w:pPr>
            <w:r w:rsidRPr="00EF3BF7"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04A33D39" w14:textId="77777777" w:rsidR="00EF3BF7" w:rsidRDefault="00EF3BF7" w:rsidP="00E20EC3">
      <w:pPr>
        <w:rPr>
          <w:rFonts w:ascii="Century Gothic" w:hAnsi="Century Gothic"/>
          <w:b/>
          <w:sz w:val="16"/>
          <w:szCs w:val="16"/>
          <w:lang w:val="es-ES_tradnl"/>
        </w:rPr>
      </w:pPr>
    </w:p>
    <w:p w14:paraId="05706982" w14:textId="77777777" w:rsidR="004A3199" w:rsidRPr="00EF3BF7" w:rsidRDefault="009A2C29" w:rsidP="004A3199">
      <w:pPr>
        <w:rPr>
          <w:rFonts w:ascii="Century Gothic" w:hAnsi="Century Gothic"/>
          <w:b/>
          <w:sz w:val="16"/>
          <w:szCs w:val="16"/>
          <w:lang w:val="es-ES_tradnl"/>
        </w:rPr>
      </w:pPr>
      <w:r w:rsidRPr="00EF3BF7">
        <w:rPr>
          <w:rFonts w:ascii="Century Gothic" w:hAnsi="Century Gothic"/>
          <w:b/>
          <w:sz w:val="16"/>
          <w:szCs w:val="16"/>
          <w:lang w:val="es-ES_tradnl"/>
        </w:rPr>
        <w:t xml:space="preserve">                                                                                                                          </w:t>
      </w:r>
      <w:r w:rsidR="004A3199" w:rsidRPr="00EF3BF7">
        <w:rPr>
          <w:rFonts w:ascii="Century Gothic" w:hAnsi="Century Gothic"/>
          <w:color w:val="BFBFBF"/>
          <w:sz w:val="16"/>
          <w:szCs w:val="16"/>
          <w:lang w:val="es-ES_tradnl"/>
        </w:rPr>
        <w:t xml:space="preserve"> </w:t>
      </w:r>
    </w:p>
    <w:p w14:paraId="448C63BD" w14:textId="6A5791B4" w:rsidR="004A3199" w:rsidRPr="00EF3BF7" w:rsidRDefault="004855F2" w:rsidP="004A3199">
      <w:pPr>
        <w:pStyle w:val="Ttulo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</w:t>
      </w:r>
      <w:r w:rsidR="004A3199" w:rsidRPr="00EF3BF7">
        <w:rPr>
          <w:rFonts w:ascii="Century Gothic" w:hAnsi="Century Gothic"/>
          <w:sz w:val="18"/>
          <w:szCs w:val="18"/>
        </w:rPr>
        <w:t>Objetivo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5"/>
      </w:tblGrid>
      <w:tr w:rsidR="004A3199" w:rsidRPr="00EF3BF7" w14:paraId="4786199E" w14:textId="77777777" w:rsidTr="00FB3F85">
        <w:tc>
          <w:tcPr>
            <w:tcW w:w="10075" w:type="dxa"/>
          </w:tcPr>
          <w:p w14:paraId="58DB1663" w14:textId="77777777" w:rsidR="004A3199" w:rsidRPr="00EF3BF7" w:rsidRDefault="004A3199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14:paraId="67F6ADCD" w14:textId="77777777" w:rsidR="004A3199" w:rsidRPr="00EF3BF7" w:rsidRDefault="004A3199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14:paraId="7D768981" w14:textId="77777777" w:rsidR="004A3199" w:rsidRPr="00EF3BF7" w:rsidRDefault="004A3199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</w:tbl>
    <w:p w14:paraId="7E9190B2" w14:textId="77777777" w:rsidR="004A3199" w:rsidRPr="00EF3BF7" w:rsidRDefault="004A3199" w:rsidP="004A3199">
      <w:pPr>
        <w:rPr>
          <w:rFonts w:ascii="Century Gothic" w:hAnsi="Century Gothic"/>
          <w:b/>
          <w:sz w:val="18"/>
          <w:szCs w:val="18"/>
          <w:lang w:val="es-ES_tradnl"/>
        </w:rPr>
      </w:pPr>
    </w:p>
    <w:p w14:paraId="3168F5C0" w14:textId="35DA12EB" w:rsidR="004A3199" w:rsidRPr="00EF3BF7" w:rsidRDefault="004855F2" w:rsidP="004A3199">
      <w:pPr>
        <w:rPr>
          <w:rFonts w:ascii="Century Gothic" w:hAnsi="Century Gothic"/>
          <w:b/>
          <w:sz w:val="18"/>
          <w:szCs w:val="18"/>
          <w:lang w:val="es-ES_tradnl"/>
        </w:rPr>
      </w:pPr>
      <w:r>
        <w:rPr>
          <w:rFonts w:ascii="Century Gothic" w:hAnsi="Century Gothic"/>
          <w:b/>
          <w:sz w:val="18"/>
          <w:szCs w:val="18"/>
          <w:lang w:val="es-ES_tradnl"/>
        </w:rPr>
        <w:t xml:space="preserve">     </w:t>
      </w:r>
      <w:r w:rsidR="00EF3BF7">
        <w:rPr>
          <w:rFonts w:ascii="Century Gothic" w:hAnsi="Century Gothic"/>
          <w:b/>
          <w:sz w:val="18"/>
          <w:szCs w:val="18"/>
          <w:lang w:val="es-ES_tradnl"/>
        </w:rPr>
        <w:t>Orden del día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5"/>
      </w:tblGrid>
      <w:tr w:rsidR="004A3199" w:rsidRPr="00EF3BF7" w14:paraId="3A4C0F41" w14:textId="77777777" w:rsidTr="00FB3F85">
        <w:trPr>
          <w:trHeight w:val="704"/>
        </w:trPr>
        <w:tc>
          <w:tcPr>
            <w:tcW w:w="10075" w:type="dxa"/>
          </w:tcPr>
          <w:p w14:paraId="22A88E9C" w14:textId="77777777" w:rsidR="004A3199" w:rsidRPr="00EF3BF7" w:rsidRDefault="004A3199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14:paraId="3773B191" w14:textId="77777777" w:rsidR="007A2B49" w:rsidRPr="00EF3BF7" w:rsidRDefault="007A2B49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14:paraId="1432426B" w14:textId="77777777" w:rsidR="00EC6626" w:rsidRPr="00EF3BF7" w:rsidRDefault="00EC6626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14:paraId="672ACB40" w14:textId="77777777" w:rsidR="00EC6626" w:rsidRPr="00EF3BF7" w:rsidRDefault="00EC6626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14:paraId="6FC441EB" w14:textId="77777777" w:rsidR="00EC6626" w:rsidRPr="00EF3BF7" w:rsidRDefault="00EC6626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14:paraId="2EC10C4C" w14:textId="77777777" w:rsidR="00EC6626" w:rsidRPr="00EF3BF7" w:rsidRDefault="00EC6626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14:paraId="3F019208" w14:textId="77777777" w:rsidR="004A3199" w:rsidRPr="00EF3BF7" w:rsidRDefault="004A3199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0E4A49" w:rsidRPr="00EF3BF7" w14:paraId="685D0EC5" w14:textId="77777777" w:rsidTr="00FB3F85">
        <w:trPr>
          <w:trHeight w:val="175"/>
        </w:trPr>
        <w:tc>
          <w:tcPr>
            <w:tcW w:w="10075" w:type="dxa"/>
          </w:tcPr>
          <w:p w14:paraId="12F1FBFF" w14:textId="77777777" w:rsidR="000E4A49" w:rsidRPr="000E4A49" w:rsidRDefault="000E4A49" w:rsidP="00DD5FC5">
            <w:pPr>
              <w:rPr>
                <w:rFonts w:ascii="Century Gothic" w:hAnsi="Century Gothic"/>
                <w:b/>
                <w:bCs/>
                <w:sz w:val="18"/>
                <w:szCs w:val="18"/>
                <w:lang w:val="es-ES_tradnl"/>
              </w:rPr>
            </w:pPr>
            <w:r w:rsidRPr="000E4A49">
              <w:rPr>
                <w:rFonts w:ascii="Century Gothic" w:hAnsi="Century Gothic"/>
                <w:b/>
                <w:bCs/>
                <w:sz w:val="18"/>
                <w:szCs w:val="18"/>
                <w:lang w:val="es-ES_tradnl"/>
              </w:rPr>
              <w:t>Desarrollo de la Reunión:</w:t>
            </w:r>
          </w:p>
        </w:tc>
      </w:tr>
      <w:tr w:rsidR="000E4A49" w:rsidRPr="00EF3BF7" w14:paraId="5E2598BB" w14:textId="77777777" w:rsidTr="00FB3F85">
        <w:trPr>
          <w:trHeight w:val="1327"/>
        </w:trPr>
        <w:tc>
          <w:tcPr>
            <w:tcW w:w="10075" w:type="dxa"/>
          </w:tcPr>
          <w:p w14:paraId="550C910E" w14:textId="77777777" w:rsidR="000E4A49" w:rsidRPr="00EF3BF7" w:rsidRDefault="000E4A49" w:rsidP="00DD5FC5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</w:tbl>
    <w:p w14:paraId="6361252F" w14:textId="77777777" w:rsidR="004A3199" w:rsidRPr="00EF3BF7" w:rsidRDefault="004A3199" w:rsidP="004A3199">
      <w:pPr>
        <w:rPr>
          <w:rFonts w:ascii="Century Gothic" w:hAnsi="Century Gothic"/>
          <w:sz w:val="18"/>
          <w:szCs w:val="18"/>
          <w:lang w:val="es-ES_tradnl"/>
        </w:rPr>
      </w:pPr>
    </w:p>
    <w:p w14:paraId="20DC6174" w14:textId="0D50C33D" w:rsidR="004A3199" w:rsidRPr="00EF3BF7" w:rsidRDefault="004855F2" w:rsidP="004A3199">
      <w:pPr>
        <w:rPr>
          <w:rFonts w:ascii="Century Gothic" w:hAnsi="Century Gothic"/>
          <w:b/>
          <w:sz w:val="18"/>
          <w:szCs w:val="18"/>
          <w:lang w:val="es-ES_tradnl"/>
        </w:rPr>
      </w:pPr>
      <w:r>
        <w:rPr>
          <w:rFonts w:ascii="Century Gothic" w:hAnsi="Century Gothic"/>
          <w:b/>
          <w:sz w:val="18"/>
          <w:szCs w:val="18"/>
          <w:lang w:val="es-ES_tradnl"/>
        </w:rPr>
        <w:t xml:space="preserve">     </w:t>
      </w:r>
      <w:r w:rsidR="004A3199" w:rsidRPr="00EF3BF7">
        <w:rPr>
          <w:rFonts w:ascii="Century Gothic" w:hAnsi="Century Gothic"/>
          <w:b/>
          <w:sz w:val="18"/>
          <w:szCs w:val="18"/>
          <w:lang w:val="es-ES_tradnl"/>
        </w:rPr>
        <w:t>Compromisos adquiridos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567"/>
        <w:gridCol w:w="567"/>
        <w:gridCol w:w="567"/>
      </w:tblGrid>
      <w:tr w:rsidR="00EF3BF7" w:rsidRPr="00EF3BF7" w14:paraId="39C92790" w14:textId="77777777" w:rsidTr="00FB3F85">
        <w:trPr>
          <w:trHeight w:val="348"/>
        </w:trPr>
        <w:tc>
          <w:tcPr>
            <w:tcW w:w="4820" w:type="dxa"/>
            <w:vAlign w:val="center"/>
          </w:tcPr>
          <w:p w14:paraId="41936FC4" w14:textId="77777777" w:rsidR="00EF3BF7" w:rsidRPr="00EF3BF7" w:rsidRDefault="00EF3BF7" w:rsidP="00DD5FC5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  <w:r w:rsidRPr="00EF3BF7">
              <w:rPr>
                <w:rFonts w:ascii="Century Gothic" w:hAnsi="Century Gothic"/>
                <w:b/>
                <w:sz w:val="18"/>
                <w:szCs w:val="18"/>
                <w:lang w:val="es-ES_tradnl"/>
              </w:rPr>
              <w:t>Actividad</w:t>
            </w:r>
          </w:p>
        </w:tc>
        <w:tc>
          <w:tcPr>
            <w:tcW w:w="3544" w:type="dxa"/>
            <w:vAlign w:val="center"/>
          </w:tcPr>
          <w:p w14:paraId="503376C3" w14:textId="77777777" w:rsidR="00EF3BF7" w:rsidRPr="00EF3BF7" w:rsidRDefault="00EF3BF7" w:rsidP="00DD5FC5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  <w:r w:rsidRPr="00EF3BF7">
              <w:rPr>
                <w:rFonts w:ascii="Century Gothic" w:hAnsi="Century Gothic"/>
                <w:b/>
                <w:sz w:val="18"/>
                <w:szCs w:val="18"/>
                <w:lang w:val="es-ES_tradnl"/>
              </w:rPr>
              <w:t>Responsable</w:t>
            </w:r>
          </w:p>
        </w:tc>
        <w:tc>
          <w:tcPr>
            <w:tcW w:w="1701" w:type="dxa"/>
            <w:gridSpan w:val="3"/>
            <w:vAlign w:val="center"/>
          </w:tcPr>
          <w:p w14:paraId="615FF865" w14:textId="77777777" w:rsidR="00EF3BF7" w:rsidRPr="00EF3BF7" w:rsidRDefault="00EF3BF7" w:rsidP="00DD5FC5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  <w:r w:rsidRPr="00EF3BF7">
              <w:rPr>
                <w:rFonts w:ascii="Century Gothic" w:hAnsi="Century Gothic"/>
                <w:b/>
                <w:sz w:val="18"/>
                <w:szCs w:val="18"/>
                <w:lang w:val="es-ES_tradnl"/>
              </w:rPr>
              <w:t>Fecha de cumplimiento</w:t>
            </w:r>
          </w:p>
        </w:tc>
      </w:tr>
      <w:tr w:rsidR="00EF3BF7" w:rsidRPr="00EF3BF7" w14:paraId="5DAF80F6" w14:textId="77777777" w:rsidTr="00FB3F85">
        <w:trPr>
          <w:trHeight w:val="264"/>
        </w:trPr>
        <w:tc>
          <w:tcPr>
            <w:tcW w:w="4820" w:type="dxa"/>
            <w:tcBorders>
              <w:bottom w:val="dotted" w:sz="4" w:space="0" w:color="auto"/>
            </w:tcBorders>
          </w:tcPr>
          <w:p w14:paraId="74FF963A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0C3323E3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20F475D6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5D595953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47C4A30A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EF3BF7" w:rsidRPr="00EF3BF7" w14:paraId="5AB67DFB" w14:textId="77777777" w:rsidTr="00FB3F85">
        <w:trPr>
          <w:trHeight w:val="276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14:paraId="30F33E67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EADB182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87FBBFD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75BCB2E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78E5742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EF3BF7" w:rsidRPr="00EF3BF7" w14:paraId="5897B136" w14:textId="77777777" w:rsidTr="00FB3F85">
        <w:trPr>
          <w:trHeight w:val="264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14:paraId="260BDB74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FEEBFBE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53EA440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F302F58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6954C29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EF3BF7" w:rsidRPr="00EF3BF7" w14:paraId="38BD55D9" w14:textId="77777777" w:rsidTr="00FB3F85">
        <w:trPr>
          <w:trHeight w:val="276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14:paraId="4E76493F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AE4CD8E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6AE87FF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0A3F916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D978459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EF3BF7" w:rsidRPr="00EF3BF7" w14:paraId="005EC69A" w14:textId="77777777" w:rsidTr="00FB3F85">
        <w:trPr>
          <w:trHeight w:val="264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14:paraId="52934810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7406CAB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D95DAAC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8F2F0BE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B0A9765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</w:tr>
      <w:tr w:rsidR="00EF3BF7" w:rsidRPr="00EF3BF7" w14:paraId="6EC7188C" w14:textId="77777777" w:rsidTr="00FB3F85">
        <w:trPr>
          <w:trHeight w:val="264"/>
        </w:trPr>
        <w:tc>
          <w:tcPr>
            <w:tcW w:w="4820" w:type="dxa"/>
            <w:tcBorders>
              <w:top w:val="dotted" w:sz="4" w:space="0" w:color="auto"/>
            </w:tcBorders>
          </w:tcPr>
          <w:p w14:paraId="4EF5AB4E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41B9B35E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0C22F1D2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33A3C282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2C69B810" w14:textId="77777777" w:rsidR="00EF3BF7" w:rsidRPr="00EF3BF7" w:rsidRDefault="00EF3BF7" w:rsidP="007A2B49">
            <w:pPr>
              <w:spacing w:before="120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</w:p>
        </w:tc>
      </w:tr>
    </w:tbl>
    <w:p w14:paraId="6705B1C9" w14:textId="77777777" w:rsidR="004A3199" w:rsidRPr="00EF3BF7" w:rsidRDefault="004A3199" w:rsidP="004A3199">
      <w:pPr>
        <w:rPr>
          <w:rFonts w:ascii="Century Gothic" w:hAnsi="Century Gothic"/>
          <w:b/>
          <w:sz w:val="18"/>
          <w:szCs w:val="18"/>
          <w:lang w:val="es-ES_tradnl"/>
        </w:rPr>
      </w:pPr>
    </w:p>
    <w:p w14:paraId="608260D5" w14:textId="13777F33" w:rsidR="004A3199" w:rsidRPr="00EF3BF7" w:rsidRDefault="004855F2" w:rsidP="004A3199">
      <w:pPr>
        <w:rPr>
          <w:rFonts w:ascii="Century Gothic" w:hAnsi="Century Gothic"/>
          <w:b/>
          <w:color w:val="C0C0C0"/>
          <w:sz w:val="18"/>
          <w:szCs w:val="18"/>
          <w:lang w:val="es-ES_tradnl"/>
        </w:rPr>
      </w:pPr>
      <w:r>
        <w:rPr>
          <w:rFonts w:ascii="Century Gothic" w:hAnsi="Century Gothic"/>
          <w:b/>
          <w:sz w:val="18"/>
          <w:szCs w:val="18"/>
          <w:lang w:val="es-ES_tradnl"/>
        </w:rPr>
        <w:t xml:space="preserve">     </w:t>
      </w:r>
      <w:r w:rsidR="004A3199" w:rsidRPr="00EF3BF7">
        <w:rPr>
          <w:rFonts w:ascii="Century Gothic" w:hAnsi="Century Gothic"/>
          <w:b/>
          <w:sz w:val="18"/>
          <w:szCs w:val="18"/>
          <w:lang w:val="es-ES_tradnl"/>
        </w:rPr>
        <w:t xml:space="preserve">Participantes </w:t>
      </w:r>
      <w:r w:rsidR="004A3199" w:rsidRPr="00EF3BF7">
        <w:rPr>
          <w:rFonts w:ascii="Century Gothic" w:hAnsi="Century Gothic"/>
          <w:b/>
          <w:color w:val="C0C0C0"/>
          <w:sz w:val="18"/>
          <w:szCs w:val="18"/>
          <w:lang w:val="es-ES_tradnl"/>
        </w:rPr>
        <w:t>(</w:t>
      </w:r>
      <w:r w:rsidR="00A43BFD" w:rsidRPr="00EF3BF7">
        <w:rPr>
          <w:rFonts w:ascii="Century Gothic" w:hAnsi="Century Gothic"/>
          <w:b/>
          <w:color w:val="C0C0C0"/>
          <w:sz w:val="18"/>
          <w:szCs w:val="18"/>
          <w:lang w:val="es-ES_tradnl"/>
        </w:rPr>
        <w:t>R</w:t>
      </w:r>
      <w:r w:rsidR="004A3199" w:rsidRPr="00EF3BF7">
        <w:rPr>
          <w:rFonts w:ascii="Century Gothic" w:hAnsi="Century Gothic"/>
          <w:b/>
          <w:color w:val="C0C0C0"/>
          <w:sz w:val="18"/>
          <w:szCs w:val="18"/>
          <w:lang w:val="es-ES_tradnl"/>
        </w:rPr>
        <w:t>equiere firma de las personas que participaron en la reunión)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2569"/>
        <w:gridCol w:w="2570"/>
        <w:gridCol w:w="1870"/>
      </w:tblGrid>
      <w:tr w:rsidR="00A43BFD" w:rsidRPr="00EF3BF7" w14:paraId="089A4800" w14:textId="77777777" w:rsidTr="00FB3F85">
        <w:trPr>
          <w:trHeight w:val="246"/>
        </w:trPr>
        <w:tc>
          <w:tcPr>
            <w:tcW w:w="3066" w:type="dxa"/>
          </w:tcPr>
          <w:p w14:paraId="04C9AC0A" w14:textId="77777777" w:rsidR="00A43BFD" w:rsidRPr="00EF3BF7" w:rsidRDefault="00A43BFD" w:rsidP="00DD5FC5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  <w:r w:rsidRPr="00EF3BF7">
              <w:rPr>
                <w:rFonts w:ascii="Century Gothic" w:hAnsi="Century Gothic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569" w:type="dxa"/>
          </w:tcPr>
          <w:p w14:paraId="47D9BB3F" w14:textId="77777777" w:rsidR="00A43BFD" w:rsidRPr="00EF3BF7" w:rsidRDefault="00E54FB2" w:rsidP="00DD5FC5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s-ES_tradnl"/>
              </w:rPr>
              <w:t>Cargo/Rol/Contratista</w:t>
            </w:r>
          </w:p>
        </w:tc>
        <w:tc>
          <w:tcPr>
            <w:tcW w:w="2570" w:type="dxa"/>
          </w:tcPr>
          <w:p w14:paraId="06F141E6" w14:textId="77777777" w:rsidR="00A43BFD" w:rsidRPr="00EF3BF7" w:rsidRDefault="00E54FB2" w:rsidP="00DD5FC5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s-ES_tradnl"/>
              </w:rPr>
              <w:t>Dependencia/</w:t>
            </w:r>
            <w:r w:rsidR="00A43BFD" w:rsidRPr="00EF3BF7">
              <w:rPr>
                <w:rFonts w:ascii="Century Gothic" w:hAnsi="Century Gothic"/>
                <w:b/>
                <w:sz w:val="18"/>
                <w:szCs w:val="18"/>
                <w:lang w:val="es-ES_tradnl"/>
              </w:rPr>
              <w:t>Entidad</w:t>
            </w:r>
          </w:p>
        </w:tc>
        <w:tc>
          <w:tcPr>
            <w:tcW w:w="1870" w:type="dxa"/>
          </w:tcPr>
          <w:p w14:paraId="7079B825" w14:textId="77777777" w:rsidR="00A43BFD" w:rsidRPr="00EF3BF7" w:rsidRDefault="00A43BFD" w:rsidP="00DD5FC5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s-ES_tradnl"/>
              </w:rPr>
            </w:pPr>
            <w:r w:rsidRPr="00EF3BF7">
              <w:rPr>
                <w:rFonts w:ascii="Century Gothic" w:hAnsi="Century Gothic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A43BFD" w:rsidRPr="00EF3BF7" w14:paraId="06789F06" w14:textId="77777777" w:rsidTr="00FB3F85">
        <w:trPr>
          <w:trHeight w:val="263"/>
        </w:trPr>
        <w:tc>
          <w:tcPr>
            <w:tcW w:w="3066" w:type="dxa"/>
            <w:tcBorders>
              <w:bottom w:val="dotted" w:sz="4" w:space="0" w:color="auto"/>
            </w:tcBorders>
          </w:tcPr>
          <w:p w14:paraId="21C8D27D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69" w:type="dxa"/>
            <w:tcBorders>
              <w:bottom w:val="dotted" w:sz="4" w:space="0" w:color="auto"/>
            </w:tcBorders>
          </w:tcPr>
          <w:p w14:paraId="303FB883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70" w:type="dxa"/>
            <w:tcBorders>
              <w:bottom w:val="dotted" w:sz="4" w:space="0" w:color="auto"/>
            </w:tcBorders>
          </w:tcPr>
          <w:p w14:paraId="17964EC9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1870" w:type="dxa"/>
            <w:tcBorders>
              <w:bottom w:val="dotted" w:sz="4" w:space="0" w:color="auto"/>
            </w:tcBorders>
          </w:tcPr>
          <w:p w14:paraId="7C593CA6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A43BFD" w:rsidRPr="00EF3BF7" w14:paraId="5AD8ED91" w14:textId="77777777" w:rsidTr="00FB3F85">
        <w:trPr>
          <w:trHeight w:val="246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</w:tcBorders>
          </w:tcPr>
          <w:p w14:paraId="5C796040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dotted" w:sz="4" w:space="0" w:color="auto"/>
            </w:tcBorders>
          </w:tcPr>
          <w:p w14:paraId="376E647F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70" w:type="dxa"/>
            <w:tcBorders>
              <w:top w:val="dotted" w:sz="4" w:space="0" w:color="auto"/>
              <w:bottom w:val="dotted" w:sz="4" w:space="0" w:color="auto"/>
            </w:tcBorders>
          </w:tcPr>
          <w:p w14:paraId="21122F89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</w:tcPr>
          <w:p w14:paraId="51B6549D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A43BFD" w:rsidRPr="00EF3BF7" w14:paraId="3FAD9F25" w14:textId="77777777" w:rsidTr="00FB3F85">
        <w:trPr>
          <w:trHeight w:val="246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</w:tcBorders>
          </w:tcPr>
          <w:p w14:paraId="73910584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dotted" w:sz="4" w:space="0" w:color="auto"/>
            </w:tcBorders>
          </w:tcPr>
          <w:p w14:paraId="1D8D7FFB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70" w:type="dxa"/>
            <w:tcBorders>
              <w:top w:val="dotted" w:sz="4" w:space="0" w:color="auto"/>
              <w:bottom w:val="dotted" w:sz="4" w:space="0" w:color="auto"/>
            </w:tcBorders>
          </w:tcPr>
          <w:p w14:paraId="587390BB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</w:tcPr>
          <w:p w14:paraId="648439E3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A43BFD" w:rsidRPr="00EF3BF7" w14:paraId="68D13F99" w14:textId="77777777" w:rsidTr="00FB3F85">
        <w:trPr>
          <w:trHeight w:val="246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</w:tcBorders>
          </w:tcPr>
          <w:p w14:paraId="02BF1494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dotted" w:sz="4" w:space="0" w:color="auto"/>
            </w:tcBorders>
          </w:tcPr>
          <w:p w14:paraId="778525D6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70" w:type="dxa"/>
            <w:tcBorders>
              <w:top w:val="dotted" w:sz="4" w:space="0" w:color="auto"/>
              <w:bottom w:val="dotted" w:sz="4" w:space="0" w:color="auto"/>
            </w:tcBorders>
          </w:tcPr>
          <w:p w14:paraId="4A098C2A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</w:tcPr>
          <w:p w14:paraId="6B52F6C1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A43BFD" w:rsidRPr="00EF3BF7" w14:paraId="661D4491" w14:textId="77777777" w:rsidTr="00FB3F85">
        <w:trPr>
          <w:trHeight w:val="263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</w:tcBorders>
          </w:tcPr>
          <w:p w14:paraId="2C2A3790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dotted" w:sz="4" w:space="0" w:color="auto"/>
            </w:tcBorders>
          </w:tcPr>
          <w:p w14:paraId="6AA246D5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70" w:type="dxa"/>
            <w:tcBorders>
              <w:top w:val="dotted" w:sz="4" w:space="0" w:color="auto"/>
              <w:bottom w:val="dotted" w:sz="4" w:space="0" w:color="auto"/>
            </w:tcBorders>
          </w:tcPr>
          <w:p w14:paraId="6E844A12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</w:tcPr>
          <w:p w14:paraId="641A7592" w14:textId="77777777" w:rsidR="00A43BFD" w:rsidRPr="00EF3BF7" w:rsidRDefault="00A43BFD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EC6626" w:rsidRPr="00EF3BF7" w14:paraId="00A9F175" w14:textId="77777777" w:rsidTr="00FB3F85">
        <w:trPr>
          <w:trHeight w:val="246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</w:tcBorders>
          </w:tcPr>
          <w:p w14:paraId="0BDC6969" w14:textId="77777777" w:rsidR="00EC6626" w:rsidRPr="00EF3BF7" w:rsidRDefault="00EC6626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dotted" w:sz="4" w:space="0" w:color="auto"/>
            </w:tcBorders>
          </w:tcPr>
          <w:p w14:paraId="21C4A8DA" w14:textId="77777777" w:rsidR="00EC6626" w:rsidRPr="00EF3BF7" w:rsidRDefault="00EC6626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70" w:type="dxa"/>
            <w:tcBorders>
              <w:top w:val="dotted" w:sz="4" w:space="0" w:color="auto"/>
              <w:bottom w:val="dotted" w:sz="4" w:space="0" w:color="auto"/>
            </w:tcBorders>
          </w:tcPr>
          <w:p w14:paraId="108E8685" w14:textId="77777777" w:rsidR="00EC6626" w:rsidRPr="00EF3BF7" w:rsidRDefault="00EC6626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</w:tcPr>
          <w:p w14:paraId="46CB4F31" w14:textId="77777777" w:rsidR="00EC6626" w:rsidRPr="00EF3BF7" w:rsidRDefault="00EC6626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EC6626" w:rsidRPr="00EF3BF7" w14:paraId="458DB023" w14:textId="77777777" w:rsidTr="00FB3F85">
        <w:trPr>
          <w:trHeight w:val="246"/>
        </w:trPr>
        <w:tc>
          <w:tcPr>
            <w:tcW w:w="3066" w:type="dxa"/>
            <w:tcBorders>
              <w:top w:val="dotted" w:sz="4" w:space="0" w:color="auto"/>
              <w:bottom w:val="single" w:sz="4" w:space="0" w:color="auto"/>
            </w:tcBorders>
          </w:tcPr>
          <w:p w14:paraId="12A0C323" w14:textId="77777777" w:rsidR="00EC6626" w:rsidRPr="00EF3BF7" w:rsidRDefault="00EC6626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single" w:sz="4" w:space="0" w:color="auto"/>
            </w:tcBorders>
          </w:tcPr>
          <w:p w14:paraId="3C6AE0F2" w14:textId="77777777" w:rsidR="00EC6626" w:rsidRPr="00EF3BF7" w:rsidRDefault="00EC6626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2570" w:type="dxa"/>
            <w:tcBorders>
              <w:top w:val="dotted" w:sz="4" w:space="0" w:color="auto"/>
              <w:bottom w:val="single" w:sz="4" w:space="0" w:color="auto"/>
            </w:tcBorders>
          </w:tcPr>
          <w:p w14:paraId="6B4470FA" w14:textId="77777777" w:rsidR="00EC6626" w:rsidRPr="00EF3BF7" w:rsidRDefault="00EC6626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single" w:sz="4" w:space="0" w:color="auto"/>
            </w:tcBorders>
          </w:tcPr>
          <w:p w14:paraId="3BAF0CE0" w14:textId="77777777" w:rsidR="00EC6626" w:rsidRPr="00EF3BF7" w:rsidRDefault="00EC6626" w:rsidP="00EC6626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</w:tbl>
    <w:p w14:paraId="67AB027C" w14:textId="77777777" w:rsidR="004E371D" w:rsidRPr="00EF3BF7" w:rsidRDefault="004E371D" w:rsidP="007A2B49">
      <w:pPr>
        <w:rPr>
          <w:rFonts w:ascii="Century Gothic" w:hAnsi="Century Gothic"/>
          <w:sz w:val="16"/>
          <w:szCs w:val="16"/>
        </w:rPr>
      </w:pPr>
    </w:p>
    <w:sectPr w:rsidR="004E371D" w:rsidRPr="00EF3BF7" w:rsidSect="00FB3F85">
      <w:headerReference w:type="default" r:id="rId7"/>
      <w:footerReference w:type="default" r:id="rId8"/>
      <w:pgSz w:w="12240" w:h="15840" w:code="1"/>
      <w:pgMar w:top="1440" w:right="1080" w:bottom="1440" w:left="1080" w:header="567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4A202" w14:textId="77777777" w:rsidR="0019398B" w:rsidRDefault="0019398B" w:rsidP="004A3199">
      <w:r>
        <w:separator/>
      </w:r>
    </w:p>
  </w:endnote>
  <w:endnote w:type="continuationSeparator" w:id="0">
    <w:p w14:paraId="50E60794" w14:textId="77777777" w:rsidR="0019398B" w:rsidRDefault="0019398B" w:rsidP="004A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31C59" w14:textId="05300424" w:rsidR="004A3199" w:rsidRPr="007E7073" w:rsidRDefault="00342051" w:rsidP="00C960D2">
    <w:pPr>
      <w:pStyle w:val="Piedepgina"/>
      <w:tabs>
        <w:tab w:val="clear" w:pos="4419"/>
        <w:tab w:val="clear" w:pos="8838"/>
        <w:tab w:val="center" w:pos="5314"/>
        <w:tab w:val="right" w:pos="10629"/>
      </w:tabs>
      <w:rPr>
        <w:rFonts w:ascii="Arial Narrow" w:hAnsi="Arial Narrow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7084C2" wp14:editId="32F1E6CD">
              <wp:simplePos x="0" y="0"/>
              <wp:positionH relativeFrom="column">
                <wp:posOffset>5081905</wp:posOffset>
              </wp:positionH>
              <wp:positionV relativeFrom="paragraph">
                <wp:posOffset>75565</wp:posOffset>
              </wp:positionV>
              <wp:extent cx="1714500" cy="323850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323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EB6129" w14:textId="77777777" w:rsidR="00E20EC3" w:rsidRDefault="00E20EC3" w:rsidP="00E20E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084C2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6" type="#_x0000_t202" style="position:absolute;margin-left:400.15pt;margin-top:5.95pt;width:13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73WQIAAKwEAAAOAAAAZHJzL2Uyb0RvYy54bWysVMtu2zAQvBfoPxC8N/IzDyFy4DpwUcBI&#10;AiRFzjRFxUIpLkvSltyv75CyEzftqagPNMkd7u7s7Or6pms02ynnazIFH54NOFNGUlmbl4J/e1p+&#10;uuTMB2FKocmogu+V5zezjx+uW5urEW1Il8oxODE+b23BNyHYPMu83KhG+DOyysBYkWtEwNG9ZKUT&#10;Lbw3OhsNBudZS660jqTyHre3vZHPkv+qUjLcV5VXgemCI7eQVpfWdVyz2bXIX5ywm1oe0hD/kEUj&#10;aoOgr65uRRBs6+o/XDW1dOSpCmeSmoyqqpYqcQCb4eAdm8eNsCpxQXG8fS2T/39u5d3uwbG6LPho&#10;yJkRDTRabEXpiJWKBdUFYrCgTK31OdCPFvjQfaYOcifK3q5IfveAZCeY/oEHOpalq1wT/0GY4SGU&#10;2L9WHzGYjN4uhpPpACYJ23g0vpwmebK319b58EVRw+Km4A7qpgzEbuVDjC/yIyQG86TrcllrnQ57&#10;v9CO7QQaAf1TUsuZFj7gsuDL9Iss4eK3Z9qwtuDnY+QSvRiK/nqcNgfGPcnIPXTrDsa4XVO5R6Uc&#10;9S3nrVzWyHqFkA/CocdAFHMT7rFUmhCEDjvONuR+/u0+4iE9rJy16NmC+x9b4RSYfDVoiqvhZBKb&#10;PB0m04sRDu7Usj61mG2zIFQDuiO7tI34oI/bylHzjPGax6gwCSMRu+DhuF2EfpIwnlLN5wmEtrYi&#10;rMyjlccGiZo8dc/C2YNwsa3u6NjdIn+nX4/tyz3fBqrqJO5bVQ91x0gkwQ7jG2fu9JxQbx+Z2S8A&#10;AAD//wMAUEsDBBQABgAIAAAAIQBfr0I74AAAAAoBAAAPAAAAZHJzL2Rvd25yZXYueG1sTI/BTsMw&#10;DIbvSLxDZCRuLNmQxlaaTgiBYBLVoEzaNWtMW2icKsnWsqdfeoKj/X/6/TldDaZlR3S+sSRhOhHA&#10;kEqrG6okbD+fbxbAfFCkVWsJJfyih1V2eZGqRNuePvBYhIrFEvKJklCH0CWc+7JGo/zEdkgx+7LO&#10;qBBHV3HtVB/LTctnQsy5UQ3FC7Xq8LHG8qc4GAm7vnhxm/X6+717zU+bU5G/4VMu5fXV8HAPLOAQ&#10;/mAY9aM6ZNFpbw+kPWslLIS4jWgMpktgIyDuxs1ewny2BJ6l/P8L2RkAAP//AwBQSwECLQAUAAYA&#10;CAAAACEAtoM4kv4AAADhAQAAEwAAAAAAAAAAAAAAAAAAAAAAW0NvbnRlbnRfVHlwZXNdLnhtbFBL&#10;AQItABQABgAIAAAAIQA4/SH/1gAAAJQBAAALAAAAAAAAAAAAAAAAAC8BAABfcmVscy8ucmVsc1BL&#10;AQItABQABgAIAAAAIQBcJt73WQIAAKwEAAAOAAAAAAAAAAAAAAAAAC4CAABkcnMvZTJvRG9jLnht&#10;bFBLAQItABQABgAIAAAAIQBfr0I74AAAAAoBAAAPAAAAAAAAAAAAAAAAALMEAABkcnMvZG93bnJl&#10;di54bWxQSwUGAAAAAAQABADzAAAAwAUAAAAA&#10;" fillcolor="window" stroked="f" strokeweight=".5pt">
              <v:textbox>
                <w:txbxContent>
                  <w:p w14:paraId="10EB6129" w14:textId="77777777" w:rsidR="00E20EC3" w:rsidRDefault="00E20EC3" w:rsidP="00E20EC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A1BB88" wp14:editId="73DF61CB">
              <wp:simplePos x="0" y="0"/>
              <wp:positionH relativeFrom="column">
                <wp:posOffset>2488565</wp:posOffset>
              </wp:positionH>
              <wp:positionV relativeFrom="paragraph">
                <wp:posOffset>74295</wp:posOffset>
              </wp:positionV>
              <wp:extent cx="1714500" cy="323850"/>
              <wp:effectExtent l="0" t="0" r="0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323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9931CD" w14:textId="77777777" w:rsidR="00E20EC3" w:rsidRDefault="00E20EC3" w:rsidP="00E20EC3">
                          <w:pPr>
                            <w:pStyle w:val="Piedepgina"/>
                            <w:jc w:val="center"/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04DB">
                            <w:rPr>
                              <w:rFonts w:ascii="Arial Narrow" w:hAnsi="Arial Narrow"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04DB">
                            <w:rPr>
                              <w:rFonts w:ascii="Arial Narrow" w:hAnsi="Arial Narrow"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C184727" w14:textId="77777777" w:rsidR="00E20EC3" w:rsidRDefault="00E20EC3" w:rsidP="00E20EC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A1BB88" id="Cuadro de texto 20" o:spid="_x0000_s1027" type="#_x0000_t202" style="position:absolute;margin-left:195.95pt;margin-top:5.85pt;width:13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irXAIAALMEAAAOAAAAZHJzL2Uyb0RvYy54bWysVMtu2zAQvBfoPxC8N/IrLyFy4DpwUcBI&#10;AiRFzjRF2UIpLkvSltyv75CyEzftqagPNMkd7u7M7urmtms02ynnazIFH54NOFNGUlmbdcG/PS8+&#10;XXHmgzCl0GRUwffK89vpxw83rc3ViDakS+UYnBift7bgmxBsnmVeblQj/BlZZWCsyDUi4OjWWelE&#10;C++NzkaDwUXWkiutI6m8x+1db+TT5L+qlAwPVeVVYLrgyC2k1aV1FddseiPytRN2U8tDGuIfsmhE&#10;bRD01dWdCIJtXf2Hq6aWjjxV4UxSk1FV1VIlDmAzHLxj87QRViUuEMfbV5n8/3Mr73ePjtVlwUeQ&#10;x4gGNZpvRemIlYoF1QVisECm1voc6CcLfOg+U4dyJ8reLkl+94BkJ5j+gQc6ytJVron/IMzwEKH2&#10;r+ojBpPR2+Vwcj6AScI2Ho2vzlPc7O21dT58UdSwuCm4Q3VTBmK39CHGF/kREoN50nW5qLVOh72f&#10;a8d2Ao2A/imp5UwLH3BZ8EX6RZZw8dszbVhb8IsxcoleDEV/PU6bA+OeZOQeulWXxBweFVtRuYdg&#10;jvrO81YuaiS/RORH4dBq4IvxCQ9YKk2IRYcdZxtyP/92H/HoAFg5a9G6Bfc/tsIpEPpq0BvXw8kE&#10;bkM6TM4vY2XdqWV1ajHbZk4QZYhBtTJtIz7o47Zy1LxgymYxKkzCSMQueDhu56EfKEypVLNZAqG7&#10;rQhL82TlsU9iaZ67F+HsoX6xu+7p2OQif1fGHturPtsGqupU46hzr+pBfkxGqtthiuPonZ4T6u1b&#10;M/0FAAD//wMAUEsDBBQABgAIAAAAIQDwkfkI4AAAAAkBAAAPAAAAZHJzL2Rvd25yZXYueG1sTI9B&#10;S8NAEIXvgv9hGcGb3aRCamM2RUTRgqEaBa/b7JhEs7Mhu21if32nJ73NzHu8+V62mmwn9jj41pGC&#10;eBaBQKqcaalW8PH+eHUDwgdNRneOUMEveljl52eZTo0b6Q33ZagFh5BPtYImhD6V0lcNWu1nrkdi&#10;7csNVgdeh1qaQY8cbjs5j6JEWt0Sf2h0j/cNVj/lzir4HMunYbNef7/2z8VhcyiLF3wolLq8mO5u&#10;QQScwp8ZTviMDjkzbd2OjBedgutlvGQrC/ECBBuS5HTY8jBfgMwz+b9BfgQAAP//AwBQSwECLQAU&#10;AAYACAAAACEAtoM4kv4AAADhAQAAEwAAAAAAAAAAAAAAAAAAAAAAW0NvbnRlbnRfVHlwZXNdLnht&#10;bFBLAQItABQABgAIAAAAIQA4/SH/1gAAAJQBAAALAAAAAAAAAAAAAAAAAC8BAABfcmVscy8ucmVs&#10;c1BLAQItABQABgAIAAAAIQAwoxirXAIAALMEAAAOAAAAAAAAAAAAAAAAAC4CAABkcnMvZTJvRG9j&#10;LnhtbFBLAQItABQABgAIAAAAIQDwkfkI4AAAAAkBAAAPAAAAAAAAAAAAAAAAALYEAABkcnMvZG93&#10;bnJldi54bWxQSwUGAAAAAAQABADzAAAAwwUAAAAA&#10;" fillcolor="window" stroked="f" strokeweight=".5pt">
              <v:textbox>
                <w:txbxContent>
                  <w:p w14:paraId="2C9931CD" w14:textId="77777777" w:rsidR="00E20EC3" w:rsidRDefault="00E20EC3" w:rsidP="00E20EC3">
                    <w:pPr>
                      <w:pStyle w:val="Piedepgina"/>
                      <w:jc w:val="center"/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Página 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4D04DB">
                      <w:rPr>
                        <w:rFonts w:ascii="Arial Narrow" w:hAnsi="Arial Narrow"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 de 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4D04DB">
                      <w:rPr>
                        <w:rFonts w:ascii="Arial Narrow" w:hAnsi="Arial Narrow"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  <w:p w14:paraId="0C184727" w14:textId="77777777" w:rsidR="00E20EC3" w:rsidRDefault="00E20EC3" w:rsidP="00E20EC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A3F499" wp14:editId="39E90195">
              <wp:simplePos x="0" y="0"/>
              <wp:positionH relativeFrom="margin">
                <wp:posOffset>5581650</wp:posOffset>
              </wp:positionH>
              <wp:positionV relativeFrom="paragraph">
                <wp:posOffset>9361805</wp:posOffset>
              </wp:positionV>
              <wp:extent cx="1501140" cy="349250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114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4510CF3" w14:textId="77777777" w:rsidR="007E7073" w:rsidRDefault="007E7073" w:rsidP="007E7073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GDO-FM-09</w:t>
                          </w:r>
                        </w:p>
                        <w:p w14:paraId="046A8EC6" w14:textId="77777777" w:rsidR="007E7073" w:rsidRDefault="007E7073" w:rsidP="007E7073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V5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A3F499" id="Cuadro de texto 13" o:spid="_x0000_s1028" type="#_x0000_t202" style="position:absolute;margin-left:439.5pt;margin-top:737.15pt;width:118.2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6q+wEAAOMDAAAOAAAAZHJzL2Uyb0RvYy54bWysU8GO0zAQvSPxD5bvNGm3BTZquoJWRUgV&#10;IBU+wHGcxsLxGI/bpHw9Y6fbLXBbbQ9uJvPmed6byfJh6Aw7KY8abMmnk5wzZSXU2h5K/uP79s17&#10;zjAIWwsDVpX8rJA/rF6/WvauUDNowdTKMyKxWPSu5G0IrsgylK3qBE7AKUvJBnwnAoX+kNVe9MTe&#10;mWyW52+zHnztPEiFSG83Y5KvEn/TKBm+Ng2qwEzJqbeQTp/OKp7ZaimKgxeu1fLShnhGF53Qli69&#10;Um1EEOzo9X9UnZYeEJowkdBl0DRaqqSB1Ezzf9TsW+FU0kLmoLvahC9HK7+cvnmma5rdHWdWdDSj&#10;9VHUHlitWFBDAEYZsql3WBB67wgfho8wUEmSjG4H8icSJLvBjAVI6GjL0Pgu/pNgRoU0ifPVfbqD&#10;yci2yKfTOaUk5e7m97NFGk/2VO08hk8KOhYfSu5puqkDcdphiPeL4hESL0Mwut5qY1LgD9XaeHYS&#10;tAnb9IuqqOQvmLERbCGWUXok3AhsR2xMJ5WjsKg3DNWQDJw9ulRBfSaT6KugJlvwvznracNKjr+O&#10;wivOzGdLI7yfzqPakIL54t2MAn+bqW4zwkqiKnngbHxch3GNaY+cCDu7dzJaOrb/4Rig0cmT2OPY&#10;0aV12qSk+7L1cVVv44R6+jZXfwAAAP//AwBQSwMEFAAGAAgAAAAhAJwq0RbiAAAADgEAAA8AAABk&#10;cnMvZG93bnJldi54bWxMj8FugzAQRO+V+g/WVuqlagwJhEAwUVupVa9J8wELbAAFrxF2Avn7Oqf2&#10;tqMZzb7Jd7PuxZVG2xlWEC4CEMSVqTtuFBx/Pl83IKxDrrE3TApuZGFXPD7kmNVm4j1dD64RvoRt&#10;hgpa54ZMSlu1pNEuzEDsvZMZNTovx0bWI06+XPdyGQRrqbFj/6HFgT5aqs6Hi1Zw+p5e4nQqv9wx&#10;2Ufrd+yS0tyUen6a37YgHM3uLwx3fI8OhWcqzYVrK3oFmyT1W5w3oiRagbhHwjCOQJT+ipfpCmSR&#10;y/8zil8AAAD//wMAUEsBAi0AFAAGAAgAAAAhALaDOJL+AAAA4QEAABMAAAAAAAAAAAAAAAAAAAAA&#10;AFtDb250ZW50X1R5cGVzXS54bWxQSwECLQAUAAYACAAAACEAOP0h/9YAAACUAQAACwAAAAAAAAAA&#10;AAAAAAAvAQAAX3JlbHMvLnJlbHNQSwECLQAUAAYACAAAACEAG0c+qvsBAADjAwAADgAAAAAAAAAA&#10;AAAAAAAuAgAAZHJzL2Uyb0RvYy54bWxQSwECLQAUAAYACAAAACEAnCrRFuIAAAAOAQAADwAAAAAA&#10;AAAAAAAAAABVBAAAZHJzL2Rvd25yZXYueG1sUEsFBgAAAAAEAAQA8wAAAGQFAAAAAA==&#10;" stroked="f">
              <v:textbox>
                <w:txbxContent>
                  <w:p w14:paraId="14510CF3" w14:textId="77777777" w:rsidR="007E7073" w:rsidRDefault="007E7073" w:rsidP="007E7073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GDO-FM-09</w:t>
                    </w:r>
                  </w:p>
                  <w:p w14:paraId="046A8EC6" w14:textId="77777777" w:rsidR="007E7073" w:rsidRDefault="007E7073" w:rsidP="007E7073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V5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60D2" w:rsidRPr="000B57B7">
      <w:rPr>
        <w:rFonts w:ascii="Arial Narrow" w:hAnsi="Arial Narrow"/>
        <w:sz w:val="16"/>
        <w:szCs w:val="16"/>
      </w:rPr>
      <w:tab/>
    </w:r>
    <w:r w:rsidR="00C960D2">
      <w:rPr>
        <w:rFonts w:ascii="Arial Narrow" w:hAnsi="Arial Narrow"/>
        <w:sz w:val="16"/>
        <w:szCs w:val="16"/>
      </w:rPr>
      <w:tab/>
    </w:r>
    <w:r w:rsidR="00C15357">
      <w:rPr>
        <w:rFonts w:ascii="Arial Narrow" w:hAnsi="Arial Narrow"/>
        <w:sz w:val="16"/>
        <w:szCs w:val="16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EAC54" w14:textId="77777777" w:rsidR="0019398B" w:rsidRDefault="0019398B" w:rsidP="004A3199">
      <w:r>
        <w:separator/>
      </w:r>
    </w:p>
  </w:footnote>
  <w:footnote w:type="continuationSeparator" w:id="0">
    <w:p w14:paraId="0C14E621" w14:textId="77777777" w:rsidR="0019398B" w:rsidRDefault="0019398B" w:rsidP="004A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41F80" w14:textId="77777777" w:rsidR="00EF3BF7" w:rsidRDefault="00EF3BF7" w:rsidP="004A3199">
    <w:pPr>
      <w:pStyle w:val="Encabezado"/>
      <w:tabs>
        <w:tab w:val="clear" w:pos="8838"/>
      </w:tabs>
    </w:pPr>
  </w:p>
  <w:tbl>
    <w:tblPr>
      <w:tblW w:w="100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70"/>
      <w:gridCol w:w="5640"/>
      <w:gridCol w:w="2134"/>
    </w:tblGrid>
    <w:tr w:rsidR="00EF3BF7" w:rsidRPr="00CD584F" w14:paraId="42A01A54" w14:textId="77777777" w:rsidTr="00FB3F85">
      <w:trPr>
        <w:trHeight w:val="559"/>
        <w:jc w:val="center"/>
      </w:trPr>
      <w:tc>
        <w:tcPr>
          <w:tcW w:w="22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0EDBF2D" w14:textId="13334822" w:rsidR="00EF3BF7" w:rsidRPr="00E91F0E" w:rsidRDefault="00342051" w:rsidP="00FB3F85">
          <w:pPr>
            <w:jc w:val="center"/>
            <w:rPr>
              <w:rFonts w:ascii="Arial" w:hAnsi="Arial" w:cs="Arial"/>
              <w:lang w:val="es-ES" w:eastAsia="ar-SA"/>
            </w:rPr>
          </w:pPr>
          <w:bookmarkStart w:id="0" w:name="OLE_LINK2"/>
          <w:r w:rsidRPr="00E91F0E">
            <w:rPr>
              <w:rFonts w:ascii="Arial" w:hAnsi="Arial" w:cs="Arial"/>
              <w:noProof/>
              <w:lang w:val="es-ES" w:eastAsia="ar-SA"/>
            </w:rPr>
            <w:drawing>
              <wp:inline distT="0" distB="0" distL="0" distR="0" wp14:anchorId="3DE4ED4D" wp14:editId="0978B6C6">
                <wp:extent cx="772795" cy="800100"/>
                <wp:effectExtent l="0" t="0" r="8255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014" cy="806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8D08D" w:themeFill="accent6" w:themeFillTint="99"/>
          <w:vAlign w:val="center"/>
          <w:hideMark/>
        </w:tcPr>
        <w:p w14:paraId="5BCBF737" w14:textId="77777777" w:rsidR="00EF3BF7" w:rsidRPr="00E91F0E" w:rsidRDefault="00EF3BF7" w:rsidP="00E91F0E">
          <w:pPr>
            <w:suppressAutoHyphens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</w:pPr>
          <w:r w:rsidRPr="00FB3F85">
            <w:rPr>
              <w:rFonts w:ascii="Century Gothic" w:hAnsi="Century Gothic" w:cs="Arial"/>
              <w:b/>
              <w:sz w:val="22"/>
              <w:szCs w:val="22"/>
              <w:lang w:val="es-ES" w:eastAsia="ar-SA"/>
            </w:rPr>
            <w:t>ACTA DE REUNIÓN</w:t>
          </w:r>
        </w:p>
      </w:tc>
      <w:tc>
        <w:tcPr>
          <w:tcW w:w="2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AD7D8F7" w14:textId="77777777" w:rsidR="00EF3BF7" w:rsidRPr="00E91F0E" w:rsidRDefault="00EF3BF7" w:rsidP="00E91F0E">
          <w:pPr>
            <w:suppressAutoHyphens/>
            <w:rPr>
              <w:rFonts w:ascii="Century Gothic" w:hAnsi="Century Gothic" w:cs="Arial"/>
              <w:b/>
              <w:sz w:val="14"/>
              <w:szCs w:val="14"/>
              <w:lang w:val="es-ES" w:eastAsia="ar-SA"/>
            </w:rPr>
          </w:pPr>
          <w:r w:rsidRPr="00E91F0E">
            <w:rPr>
              <w:rFonts w:ascii="Century Gothic" w:hAnsi="Century Gothic" w:cs="Arial"/>
              <w:b/>
              <w:sz w:val="14"/>
              <w:szCs w:val="14"/>
              <w:lang w:val="es-ES" w:eastAsia="ar-SA"/>
            </w:rPr>
            <w:t xml:space="preserve">Código: </w:t>
          </w:r>
        </w:p>
        <w:p w14:paraId="05AB495C" w14:textId="77777777" w:rsidR="00EF3BF7" w:rsidRPr="00E91F0E" w:rsidRDefault="000E4A49" w:rsidP="00E91F0E">
          <w:pPr>
            <w:suppressAutoHyphens/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</w:pPr>
          <w:r w:rsidRPr="00E91F0E"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  <w:t>DE</w:t>
          </w:r>
          <w:r w:rsidR="00EF3BF7" w:rsidRPr="00E91F0E"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  <w:t xml:space="preserve"> – FT -21</w:t>
          </w:r>
        </w:p>
        <w:p w14:paraId="172A08CB" w14:textId="77777777" w:rsidR="00EF3BF7" w:rsidRPr="00E91F0E" w:rsidRDefault="00EF3BF7" w:rsidP="00E91F0E">
          <w:pPr>
            <w:suppressAutoHyphens/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</w:pPr>
        </w:p>
      </w:tc>
    </w:tr>
    <w:tr w:rsidR="00EF3BF7" w:rsidRPr="00CD584F" w14:paraId="799A7432" w14:textId="77777777" w:rsidTr="00FB3F85">
      <w:trPr>
        <w:trHeight w:val="412"/>
        <w:jc w:val="center"/>
      </w:trPr>
      <w:tc>
        <w:tcPr>
          <w:tcW w:w="22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31EE667" w14:textId="77777777" w:rsidR="00EF3BF7" w:rsidRPr="00E91F0E" w:rsidRDefault="00EF3BF7" w:rsidP="00EF3BF7">
          <w:pPr>
            <w:rPr>
              <w:rFonts w:ascii="Arial" w:hAnsi="Arial" w:cs="Arial"/>
              <w:lang w:val="es-ES" w:eastAsia="ar-SA"/>
            </w:rPr>
          </w:pPr>
        </w:p>
      </w:tc>
      <w:tc>
        <w:tcPr>
          <w:tcW w:w="56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8D08D" w:themeFill="accent6" w:themeFillTint="99"/>
          <w:vAlign w:val="center"/>
          <w:hideMark/>
        </w:tcPr>
        <w:p w14:paraId="2379C7C0" w14:textId="77777777" w:rsidR="00EF3BF7" w:rsidRPr="00E91F0E" w:rsidRDefault="00EF3BF7" w:rsidP="00EF3BF7">
          <w:pPr>
            <w:rPr>
              <w:rFonts w:ascii="Arial" w:hAnsi="Arial" w:cs="Arial"/>
              <w:b/>
              <w:sz w:val="16"/>
              <w:szCs w:val="16"/>
              <w:lang w:val="es-ES" w:eastAsia="ar-SA"/>
            </w:rPr>
          </w:pPr>
        </w:p>
      </w:tc>
      <w:tc>
        <w:tcPr>
          <w:tcW w:w="2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1F0CB6C" w14:textId="77777777" w:rsidR="00EF3BF7" w:rsidRPr="00E91F0E" w:rsidRDefault="00EF3BF7" w:rsidP="00E91F0E">
          <w:pPr>
            <w:suppressAutoHyphens/>
            <w:rPr>
              <w:rFonts w:ascii="Century Gothic" w:hAnsi="Century Gothic" w:cs="Arial"/>
              <w:b/>
              <w:sz w:val="14"/>
              <w:szCs w:val="14"/>
              <w:lang w:val="es-ES" w:eastAsia="ar-SA"/>
            </w:rPr>
          </w:pPr>
          <w:r w:rsidRPr="00E91F0E">
            <w:rPr>
              <w:rFonts w:ascii="Century Gothic" w:hAnsi="Century Gothic" w:cs="Arial"/>
              <w:b/>
              <w:sz w:val="14"/>
              <w:szCs w:val="14"/>
              <w:lang w:val="es-ES" w:eastAsia="ar-SA"/>
            </w:rPr>
            <w:t>Versión:</w:t>
          </w:r>
        </w:p>
        <w:p w14:paraId="5DB8AA53" w14:textId="77777777" w:rsidR="00EF3BF7" w:rsidRPr="00E91F0E" w:rsidRDefault="00EF3BF7" w:rsidP="00E91F0E">
          <w:pPr>
            <w:suppressAutoHyphens/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</w:pPr>
          <w:r w:rsidRPr="00E91F0E"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  <w:t>01</w:t>
          </w:r>
        </w:p>
        <w:p w14:paraId="106B25EB" w14:textId="77777777" w:rsidR="00EF3BF7" w:rsidRPr="00E91F0E" w:rsidRDefault="00EF3BF7" w:rsidP="00E91F0E">
          <w:pPr>
            <w:suppressAutoHyphens/>
            <w:rPr>
              <w:rFonts w:ascii="Century Gothic" w:hAnsi="Century Gothic" w:cs="Arial"/>
              <w:b/>
              <w:sz w:val="14"/>
              <w:szCs w:val="14"/>
              <w:lang w:val="es-ES" w:eastAsia="ar-SA"/>
            </w:rPr>
          </w:pPr>
        </w:p>
      </w:tc>
    </w:tr>
    <w:tr w:rsidR="00EF3BF7" w:rsidRPr="00CD584F" w14:paraId="405399B2" w14:textId="77777777" w:rsidTr="00FB3F85">
      <w:trPr>
        <w:trHeight w:val="303"/>
        <w:jc w:val="center"/>
      </w:trPr>
      <w:tc>
        <w:tcPr>
          <w:tcW w:w="22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689B79" w14:textId="77777777" w:rsidR="00EF3BF7" w:rsidRPr="00E91F0E" w:rsidRDefault="00EF3BF7" w:rsidP="00EF3BF7">
          <w:pPr>
            <w:rPr>
              <w:rFonts w:ascii="Arial" w:hAnsi="Arial" w:cs="Arial"/>
              <w:lang w:val="es-ES" w:eastAsia="ar-SA"/>
            </w:rPr>
          </w:pPr>
        </w:p>
      </w:tc>
      <w:tc>
        <w:tcPr>
          <w:tcW w:w="56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8D08D" w:themeFill="accent6" w:themeFillTint="99"/>
          <w:vAlign w:val="center"/>
          <w:hideMark/>
        </w:tcPr>
        <w:p w14:paraId="09214DCC" w14:textId="77777777" w:rsidR="00EF3BF7" w:rsidRPr="00E91F0E" w:rsidRDefault="00EF3BF7" w:rsidP="00EF3BF7">
          <w:pPr>
            <w:rPr>
              <w:rFonts w:ascii="Arial" w:hAnsi="Arial" w:cs="Arial"/>
              <w:b/>
              <w:sz w:val="16"/>
              <w:szCs w:val="16"/>
              <w:lang w:val="es-ES" w:eastAsia="ar-SA"/>
            </w:rPr>
          </w:pPr>
        </w:p>
      </w:tc>
      <w:tc>
        <w:tcPr>
          <w:tcW w:w="2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DB2409B" w14:textId="77777777" w:rsidR="00EF3BF7" w:rsidRPr="00E91F0E" w:rsidRDefault="00EF3BF7" w:rsidP="00E91F0E">
          <w:pPr>
            <w:suppressAutoHyphens/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</w:pPr>
          <w:r w:rsidRPr="00E91F0E">
            <w:rPr>
              <w:rFonts w:ascii="Century Gothic" w:hAnsi="Century Gothic" w:cs="Arial"/>
              <w:b/>
              <w:sz w:val="14"/>
              <w:szCs w:val="14"/>
              <w:lang w:val="es-ES" w:eastAsia="ar-SA"/>
            </w:rPr>
            <w:t>Vigente desde:</w:t>
          </w:r>
        </w:p>
        <w:p w14:paraId="1A656EAD" w14:textId="77777777" w:rsidR="00EF3BF7" w:rsidRPr="00E91F0E" w:rsidRDefault="00EF3BF7" w:rsidP="00E91F0E">
          <w:pPr>
            <w:suppressAutoHyphens/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</w:pPr>
          <w:r w:rsidRPr="00E91F0E"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  <w:t>05-0</w:t>
          </w:r>
          <w:r w:rsidR="000E4A49" w:rsidRPr="00E91F0E"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  <w:t>6</w:t>
          </w:r>
          <w:r w:rsidRPr="00E91F0E">
            <w:rPr>
              <w:rFonts w:ascii="Century Gothic" w:hAnsi="Century Gothic" w:cs="Arial"/>
              <w:bCs/>
              <w:sz w:val="14"/>
              <w:szCs w:val="14"/>
              <w:lang w:val="es-ES" w:eastAsia="ar-SA"/>
            </w:rPr>
            <w:t>-2020</w:t>
          </w:r>
        </w:p>
      </w:tc>
    </w:tr>
  </w:tbl>
  <w:bookmarkEnd w:id="0"/>
  <w:p w14:paraId="623C1A01" w14:textId="77777777" w:rsidR="004A3199" w:rsidRDefault="004A3199" w:rsidP="004A3199">
    <w:pPr>
      <w:pStyle w:val="Encabezado"/>
      <w:tabs>
        <w:tab w:val="clear" w:pos="883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99"/>
    <w:rsid w:val="000151C8"/>
    <w:rsid w:val="00086794"/>
    <w:rsid w:val="000B57B7"/>
    <w:rsid w:val="000C2652"/>
    <w:rsid w:val="000E4A49"/>
    <w:rsid w:val="000F35C3"/>
    <w:rsid w:val="000F56FE"/>
    <w:rsid w:val="001260AB"/>
    <w:rsid w:val="001919BF"/>
    <w:rsid w:val="0019398B"/>
    <w:rsid w:val="00325C35"/>
    <w:rsid w:val="00342051"/>
    <w:rsid w:val="003C1E93"/>
    <w:rsid w:val="00475BA1"/>
    <w:rsid w:val="004855F2"/>
    <w:rsid w:val="004A132D"/>
    <w:rsid w:val="004A3199"/>
    <w:rsid w:val="004B731F"/>
    <w:rsid w:val="004D04DB"/>
    <w:rsid w:val="004E371D"/>
    <w:rsid w:val="005349EA"/>
    <w:rsid w:val="005A3212"/>
    <w:rsid w:val="005C666C"/>
    <w:rsid w:val="006314EE"/>
    <w:rsid w:val="00734141"/>
    <w:rsid w:val="007A2B49"/>
    <w:rsid w:val="007E7073"/>
    <w:rsid w:val="00805C3A"/>
    <w:rsid w:val="009A2C29"/>
    <w:rsid w:val="009B375C"/>
    <w:rsid w:val="009E4F81"/>
    <w:rsid w:val="00A43BFD"/>
    <w:rsid w:val="00A71A97"/>
    <w:rsid w:val="00B31EFD"/>
    <w:rsid w:val="00BB0C17"/>
    <w:rsid w:val="00BB641D"/>
    <w:rsid w:val="00C15357"/>
    <w:rsid w:val="00C23A8B"/>
    <w:rsid w:val="00C960D2"/>
    <w:rsid w:val="00CD7DF8"/>
    <w:rsid w:val="00DD5FC5"/>
    <w:rsid w:val="00E20EC3"/>
    <w:rsid w:val="00E54FB2"/>
    <w:rsid w:val="00E91F0E"/>
    <w:rsid w:val="00EC6626"/>
    <w:rsid w:val="00EF3BF3"/>
    <w:rsid w:val="00EF3BF7"/>
    <w:rsid w:val="00FB1663"/>
    <w:rsid w:val="00FB3F85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A574F"/>
  <w15:chartTrackingRefBased/>
  <w15:docId w15:val="{F0EA35DC-8DFC-4B80-B19F-4F80FF50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99"/>
    <w:rPr>
      <w:rFonts w:ascii="Times New Roman" w:eastAsia="Times New Roman" w:hAnsi="Times New Roman"/>
      <w:lang w:val="es-CO" w:eastAsia="es-MX"/>
    </w:rPr>
  </w:style>
  <w:style w:type="paragraph" w:styleId="Ttulo1">
    <w:name w:val="heading 1"/>
    <w:basedOn w:val="Normal"/>
    <w:next w:val="Normal"/>
    <w:link w:val="Ttulo1Car"/>
    <w:qFormat/>
    <w:rsid w:val="004A3199"/>
    <w:pPr>
      <w:keepNext/>
      <w:outlineLvl w:val="0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31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3199"/>
  </w:style>
  <w:style w:type="paragraph" w:styleId="Piedepgina">
    <w:name w:val="footer"/>
    <w:basedOn w:val="Normal"/>
    <w:link w:val="PiedepginaCar"/>
    <w:unhideWhenUsed/>
    <w:rsid w:val="004A31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A3199"/>
  </w:style>
  <w:style w:type="character" w:customStyle="1" w:styleId="Ttulo1Car">
    <w:name w:val="Título 1 Car"/>
    <w:link w:val="Ttulo1"/>
    <w:rsid w:val="004A3199"/>
    <w:rPr>
      <w:rFonts w:ascii="Arial" w:eastAsia="Times New Roman" w:hAnsi="Arial" w:cs="Times New Roman"/>
      <w:b/>
      <w:sz w:val="24"/>
      <w:szCs w:val="20"/>
      <w:lang w:val="es-ES_tradnl" w:eastAsia="es-MX"/>
    </w:rPr>
  </w:style>
  <w:style w:type="table" w:styleId="Tablaconcuadrcula">
    <w:name w:val="Table Grid"/>
    <w:basedOn w:val="Tablanormal"/>
    <w:uiPriority w:val="59"/>
    <w:rsid w:val="00E20EC3"/>
    <w:rPr>
      <w:rFonts w:ascii="Times New Roman" w:eastAsia="Times New Roman" w:hAnsi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5C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5C35"/>
    <w:rPr>
      <w:rFonts w:ascii="Segoe UI" w:eastAsia="Times New Roman" w:hAnsi="Segoe UI" w:cs="Segoe UI"/>
      <w:sz w:val="18"/>
      <w:szCs w:val="18"/>
      <w:lang w:eastAsia="es-MX"/>
    </w:rPr>
  </w:style>
  <w:style w:type="table" w:customStyle="1" w:styleId="Tablaconcuadrcula11">
    <w:name w:val="Tabla con cuadrícula11"/>
    <w:basedOn w:val="Tablanormal"/>
    <w:rsid w:val="00EF3BF7"/>
    <w:rPr>
      <w:rFonts w:ascii="Times New Roman" w:eastAsia="Times New Roman" w:hAnsi="Times New Roman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033EB-FB99-4E2A-8B4F-C299D0CC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Armando Rodríguez Vergara</dc:creator>
  <cp:keywords/>
  <dc:description/>
  <cp:lastModifiedBy>Maria Eugenia Tovar Rojas</cp:lastModifiedBy>
  <cp:revision>2</cp:revision>
  <cp:lastPrinted>2017-04-21T16:44:00Z</cp:lastPrinted>
  <dcterms:created xsi:type="dcterms:W3CDTF">2020-09-18T00:31:00Z</dcterms:created>
  <dcterms:modified xsi:type="dcterms:W3CDTF">2020-09-18T00:31:00Z</dcterms:modified>
</cp:coreProperties>
</file>